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A412" w14:textId="77777777" w:rsidR="00A25A52" w:rsidRDefault="00A25A52" w:rsidP="00A25A52">
      <w:pPr>
        <w:spacing w:line="540" w:lineRule="exact"/>
        <w:rPr>
          <w:rFonts w:ascii="黑体" w:eastAsia="黑体" w:hAnsi="黑体" w:cs="宋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附件1</w:t>
      </w:r>
      <w:bookmarkStart w:id="0" w:name="_GoBack"/>
      <w:bookmarkEnd w:id="0"/>
    </w:p>
    <w:p w14:paraId="7D111E80" w14:textId="77777777" w:rsidR="00A25A52" w:rsidRPr="006D73EE" w:rsidRDefault="00A25A52" w:rsidP="00A25A52">
      <w:pPr>
        <w:widowControl/>
        <w:shd w:val="clear" w:color="auto" w:fill="FFFFFF"/>
        <w:spacing w:line="540" w:lineRule="exact"/>
        <w:ind w:firstLineChars="200" w:firstLine="880"/>
        <w:jc w:val="center"/>
        <w:rPr>
          <w:rFonts w:ascii="方正小标宋简体" w:eastAsia="方正小标宋简体" w:hAnsi="仿宋"/>
          <w:sz w:val="44"/>
          <w:szCs w:val="44"/>
        </w:rPr>
      </w:pPr>
      <w:r w:rsidRPr="006D73EE">
        <w:rPr>
          <w:rFonts w:ascii="方正小标宋简体" w:eastAsia="方正小标宋简体" w:hAnsi="仿宋" w:hint="eastAsia"/>
          <w:sz w:val="44"/>
          <w:szCs w:val="44"/>
        </w:rPr>
        <w:t>住宿回执</w:t>
      </w:r>
    </w:p>
    <w:p w14:paraId="14CC1E25" w14:textId="77777777" w:rsidR="00A25A52" w:rsidRDefault="00A25A52" w:rsidP="00A25A52">
      <w:pPr>
        <w:spacing w:line="540" w:lineRule="exact"/>
        <w:ind w:firstLineChars="200" w:firstLine="560"/>
        <w:jc w:val="left"/>
        <w:rPr>
          <w:rFonts w:ascii="仿宋_GB2312" w:eastAsia="仿宋_GB2312" w:hAnsi="仿宋_GB2312" w:cs="仿宋_GB2312"/>
          <w:kern w:val="0"/>
          <w:sz w:val="28"/>
          <w:szCs w:val="28"/>
          <w:shd w:val="clear" w:color="auto" w:fill="FFFFFF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883"/>
        <w:gridCol w:w="1139"/>
        <w:gridCol w:w="2300"/>
        <w:gridCol w:w="1620"/>
        <w:gridCol w:w="2123"/>
      </w:tblGrid>
      <w:tr w:rsidR="00A25A52" w:rsidRPr="006460F1" w14:paraId="23DD48A4" w14:textId="77777777" w:rsidTr="001F54FF">
        <w:trPr>
          <w:cantSplit/>
          <w:trHeight w:val="510"/>
          <w:jc w:val="center"/>
        </w:trPr>
        <w:tc>
          <w:tcPr>
            <w:tcW w:w="11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D3ED7" w14:textId="77777777" w:rsidR="00A25A52" w:rsidRDefault="00A25A52" w:rsidP="001F54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8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0B04D" w14:textId="77777777" w:rsidR="00A25A52" w:rsidRDefault="00A25A52" w:rsidP="001F54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8268E" w14:textId="77777777" w:rsidR="00A25A52" w:rsidRDefault="00A25A52" w:rsidP="001F54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2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BF259" w14:textId="77777777" w:rsidR="00A25A52" w:rsidRDefault="00A25A52" w:rsidP="001F54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工作单位及职务</w:t>
            </w:r>
          </w:p>
        </w:tc>
        <w:tc>
          <w:tcPr>
            <w:tcW w:w="1620" w:type="dxa"/>
            <w:vAlign w:val="center"/>
          </w:tcPr>
          <w:p w14:paraId="6CCD1539" w14:textId="77777777" w:rsidR="00A25A52" w:rsidRDefault="00A25A52" w:rsidP="001F54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123" w:type="dxa"/>
            <w:vAlign w:val="center"/>
          </w:tcPr>
          <w:p w14:paraId="12B42432" w14:textId="77777777" w:rsidR="00A25A52" w:rsidRDefault="00A25A52" w:rsidP="001F54FF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电子邮箱</w:t>
            </w:r>
          </w:p>
        </w:tc>
      </w:tr>
      <w:tr w:rsidR="00A25A52" w:rsidRPr="006460F1" w14:paraId="6E1AD472" w14:textId="77777777" w:rsidTr="001F54FF">
        <w:trPr>
          <w:cantSplit/>
          <w:trHeight w:val="510"/>
          <w:jc w:val="center"/>
        </w:trPr>
        <w:tc>
          <w:tcPr>
            <w:tcW w:w="11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87113" w14:textId="77777777" w:rsidR="00A25A52" w:rsidRDefault="00A25A52" w:rsidP="001F54F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6DA44" w14:textId="77777777" w:rsidR="00A25A52" w:rsidRDefault="00A25A52" w:rsidP="001F54F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003FFE" w14:textId="77777777" w:rsidR="00A25A52" w:rsidRDefault="00A25A52" w:rsidP="001F54F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3AC38" w14:textId="77777777" w:rsidR="00A25A52" w:rsidRDefault="00A25A52" w:rsidP="001F54F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20" w:type="dxa"/>
            <w:vAlign w:val="center"/>
          </w:tcPr>
          <w:p w14:paraId="4812BBFC" w14:textId="77777777" w:rsidR="00A25A52" w:rsidRDefault="00A25A52" w:rsidP="001F54F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3" w:type="dxa"/>
            <w:vAlign w:val="center"/>
          </w:tcPr>
          <w:p w14:paraId="11C282A6" w14:textId="77777777" w:rsidR="00A25A52" w:rsidRDefault="00A25A52" w:rsidP="001F54F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A25A52" w:rsidRPr="006460F1" w14:paraId="663310B5" w14:textId="77777777" w:rsidTr="001F54FF">
        <w:trPr>
          <w:cantSplit/>
          <w:trHeight w:val="510"/>
          <w:jc w:val="center"/>
        </w:trPr>
        <w:tc>
          <w:tcPr>
            <w:tcW w:w="2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517D2" w14:textId="77777777" w:rsidR="00A25A52" w:rsidRDefault="00A25A52" w:rsidP="001F54FF">
            <w:pPr>
              <w:spacing w:line="5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住宿要求</w:t>
            </w:r>
          </w:p>
        </w:tc>
        <w:tc>
          <w:tcPr>
            <w:tcW w:w="718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F973F" w14:textId="77777777" w:rsidR="00A25A52" w:rsidRDefault="00A25A52" w:rsidP="001F54F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单人包间380元/天     □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标间单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床 190 元/天</w:t>
            </w:r>
          </w:p>
          <w:p w14:paraId="0EDA426D" w14:textId="77777777" w:rsidR="00A25A52" w:rsidRDefault="00A25A52" w:rsidP="001F54F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不住宿</w:t>
            </w:r>
          </w:p>
        </w:tc>
      </w:tr>
      <w:tr w:rsidR="00A25A52" w:rsidRPr="006460F1" w14:paraId="747D27DF" w14:textId="77777777" w:rsidTr="001F54FF">
        <w:trPr>
          <w:cantSplit/>
          <w:trHeight w:val="510"/>
          <w:jc w:val="center"/>
        </w:trPr>
        <w:tc>
          <w:tcPr>
            <w:tcW w:w="201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4EA09" w14:textId="77777777" w:rsidR="00A25A52" w:rsidRDefault="00A25A52" w:rsidP="001F54FF">
            <w:pPr>
              <w:spacing w:line="54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7182" w:type="dxa"/>
            <w:gridSpan w:val="4"/>
            <w:vAlign w:val="center"/>
          </w:tcPr>
          <w:p w14:paraId="4D6345E4" w14:textId="77777777" w:rsidR="00A25A52" w:rsidRDefault="00A25A52" w:rsidP="001F54FF">
            <w:pPr>
              <w:spacing w:line="54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14:paraId="006F935F" w14:textId="77777777" w:rsidR="00A25A52" w:rsidRDefault="00A25A52" w:rsidP="00A25A52">
      <w:pPr>
        <w:spacing w:line="540" w:lineRule="exact"/>
        <w:jc w:val="center"/>
        <w:rPr>
          <w:rFonts w:ascii="仿宋_GB2312" w:eastAsia="仿宋_GB2312" w:hAnsi="Tahoma" w:cs="Tahoma"/>
          <w:color w:val="333333"/>
          <w:kern w:val="0"/>
          <w:sz w:val="32"/>
          <w:szCs w:val="32"/>
          <w:shd w:val="clear" w:color="auto" w:fill="FFFFFF"/>
        </w:rPr>
      </w:pPr>
      <w:r w:rsidRPr="00DF242D">
        <w:rPr>
          <w:rFonts w:ascii="仿宋_GB2312" w:eastAsia="仿宋_GB2312" w:hAnsi="Tahoma" w:cs="Tahoma" w:hint="eastAsia"/>
          <w:color w:val="333333"/>
          <w:kern w:val="0"/>
          <w:sz w:val="32"/>
          <w:szCs w:val="32"/>
          <w:shd w:val="clear" w:color="auto" w:fill="FFFFFF"/>
        </w:rPr>
        <w:t>注：请于10月26日前通过电子邮件提交住宿回执</w:t>
      </w:r>
    </w:p>
    <w:p w14:paraId="537552A4" w14:textId="77777777" w:rsidR="00A25A52" w:rsidRPr="00DF242D" w:rsidRDefault="00A25A52" w:rsidP="00A25A52">
      <w:pPr>
        <w:spacing w:line="540" w:lineRule="exact"/>
        <w:jc w:val="center"/>
        <w:rPr>
          <w:rFonts w:ascii="仿宋_GB2312" w:eastAsia="仿宋_GB2312" w:hAnsi="Tahoma" w:cs="Tahoma" w:hint="eastAsia"/>
          <w:color w:val="333333"/>
          <w:kern w:val="0"/>
          <w:sz w:val="32"/>
          <w:szCs w:val="32"/>
          <w:shd w:val="clear" w:color="auto" w:fill="FFFFFF"/>
        </w:rPr>
      </w:pPr>
      <w:r w:rsidRPr="00DF242D">
        <w:rPr>
          <w:rFonts w:ascii="仿宋_GB2312" w:eastAsia="仿宋_GB2312" w:hAnsi="Tahoma" w:cs="Tahoma" w:hint="eastAsia"/>
          <w:color w:val="333333"/>
          <w:kern w:val="0"/>
          <w:sz w:val="32"/>
          <w:szCs w:val="32"/>
          <w:shd w:val="clear" w:color="auto" w:fill="FFFFFF"/>
        </w:rPr>
        <w:t>（电子邮箱：jstsgxh@jslib.org.cn）</w:t>
      </w:r>
    </w:p>
    <w:p w14:paraId="574B007D" w14:textId="746236FE" w:rsidR="00052AD5" w:rsidRDefault="00052AD5" w:rsidP="00A25A52"/>
    <w:sectPr w:rsidR="00052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CF91E" w14:textId="77777777" w:rsidR="006A36CE" w:rsidRDefault="006A36CE" w:rsidP="00A25A52">
      <w:r>
        <w:separator/>
      </w:r>
    </w:p>
  </w:endnote>
  <w:endnote w:type="continuationSeparator" w:id="0">
    <w:p w14:paraId="535D15A1" w14:textId="77777777" w:rsidR="006A36CE" w:rsidRDefault="006A36CE" w:rsidP="00A2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EA980" w14:textId="77777777" w:rsidR="006A36CE" w:rsidRDefault="006A36CE" w:rsidP="00A25A52">
      <w:r>
        <w:separator/>
      </w:r>
    </w:p>
  </w:footnote>
  <w:footnote w:type="continuationSeparator" w:id="0">
    <w:p w14:paraId="55C99CAF" w14:textId="77777777" w:rsidR="006A36CE" w:rsidRDefault="006A36CE" w:rsidP="00A25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E"/>
    <w:rsid w:val="00052AD5"/>
    <w:rsid w:val="005D102E"/>
    <w:rsid w:val="006A36CE"/>
    <w:rsid w:val="00A2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DB053"/>
  <w15:chartTrackingRefBased/>
  <w15:docId w15:val="{467FE100-E6E4-47E2-B031-A3ED028E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A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A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2</cp:revision>
  <dcterms:created xsi:type="dcterms:W3CDTF">2018-09-20T06:55:00Z</dcterms:created>
  <dcterms:modified xsi:type="dcterms:W3CDTF">2018-09-20T06:55:00Z</dcterms:modified>
</cp:coreProperties>
</file>